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pacing w:val="-20"/>
        </w:rPr>
      </w:pPr>
      <w:bookmarkStart w:id="1" w:name="_GoBack"/>
      <w:r>
        <w:rPr>
          <w:rFonts w:hint="eastAsia" w:ascii="黑体" w:hAnsi="黑体" w:eastAsia="黑体"/>
          <w:spacing w:val="-20"/>
          <w:sz w:val="32"/>
          <w:szCs w:val="32"/>
        </w:rPr>
        <w:t>湖北省高校社团“与绿同行”微公益环保创意大赛项目申请表</w:t>
      </w:r>
    </w:p>
    <w:bookmarkEnd w:id="1"/>
    <w:tbl>
      <w:tblPr>
        <w:tblStyle w:val="6"/>
        <w:tblW w:w="9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606"/>
        <w:gridCol w:w="374"/>
        <w:gridCol w:w="1232"/>
        <w:gridCol w:w="803"/>
        <w:gridCol w:w="803"/>
        <w:gridCol w:w="1205"/>
        <w:gridCol w:w="401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8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申报社团</w:t>
            </w:r>
          </w:p>
        </w:tc>
        <w:tc>
          <w:tcPr>
            <w:tcW w:w="8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项目内容</w:t>
            </w:r>
          </w:p>
        </w:tc>
        <w:tc>
          <w:tcPr>
            <w:tcW w:w="8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□江河湖泊水资源保护  □大气污染保护  □土壤保护   □垃圾分类  □绿色出行□户外调查  □环境宣传教育活动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项目联系人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指导老师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联系方式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项目负责人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联系方式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通讯地址</w:t>
            </w:r>
          </w:p>
        </w:tc>
        <w:tc>
          <w:tcPr>
            <w:tcW w:w="6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项目简介（50</w:t>
            </w:r>
            <w:r>
              <w:rPr>
                <w:rFonts w:ascii="宋体" w:hAnsi="宋体"/>
                <w:kern w:val="0"/>
                <w:szCs w:val="21"/>
              </w:rPr>
              <w:t>0</w:t>
            </w:r>
            <w:r>
              <w:rPr>
                <w:rFonts w:hint="eastAsia" w:ascii="宋体" w:hAnsi="宋体"/>
                <w:kern w:val="0"/>
                <w:szCs w:val="21"/>
              </w:rPr>
              <w:t>字以内）</w:t>
            </w:r>
          </w:p>
        </w:tc>
        <w:tc>
          <w:tcPr>
            <w:tcW w:w="8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/>
              <w:rPr>
                <w:rFonts w:ascii="宋体" w:hAnsi="宋体"/>
                <w:kern w:val="0"/>
                <w:szCs w:val="21"/>
              </w:rPr>
            </w:pPr>
            <w:bookmarkStart w:id="0" w:name="内容简介1_fu"/>
            <w:bookmarkEnd w:id="0"/>
          </w:p>
          <w:p>
            <w:pPr>
              <w:spacing w:line="360" w:lineRule="auto"/>
              <w:ind w:firstLine="480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项目创新点、解决的问题</w:t>
            </w:r>
          </w:p>
        </w:tc>
        <w:tc>
          <w:tcPr>
            <w:tcW w:w="8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/>
              <w:rPr>
                <w:rFonts w:ascii="黑体" w:hAnsi="宋体" w:eastAsia="黑体" w:cs="黑体"/>
                <w:b/>
                <w:bCs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黑体" w:hAnsi="宋体" w:eastAsia="黑体" w:cs="黑体"/>
                <w:b/>
                <w:bCs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黑体" w:hAnsi="宋体" w:eastAsia="黑体" w:cs="黑体"/>
                <w:b/>
                <w:bCs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黑体" w:hAnsi="宋体" w:eastAsia="黑体" w:cs="黑体"/>
                <w:b/>
                <w:bCs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黑体" w:hAnsi="宋体" w:eastAsia="黑体" w:cs="黑体"/>
                <w:b/>
                <w:bCs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黑体" w:hAnsi="宋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计划进度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ind w:firstLineChars="0"/>
              <w:jc w:val="left"/>
              <w:rPr>
                <w:rFonts w:ascii="宋体" w:hAnsi="宋体" w:cs="黑体"/>
                <w:kern w:val="10"/>
                <w:szCs w:val="21"/>
              </w:rPr>
            </w:pPr>
            <w:r>
              <w:rPr>
                <w:rFonts w:hint="eastAsia" w:ascii="宋体" w:hAnsi="宋体" w:cs="黑体"/>
                <w:kern w:val="10"/>
                <w:szCs w:val="21"/>
              </w:rPr>
              <w:t>活动时间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ind w:firstLineChars="0"/>
              <w:jc w:val="left"/>
              <w:rPr>
                <w:rFonts w:ascii="宋体" w:hAnsi="宋体" w:cs="黑体"/>
                <w:kern w:val="10"/>
                <w:szCs w:val="21"/>
              </w:rPr>
            </w:pPr>
            <w:r>
              <w:rPr>
                <w:rFonts w:hint="eastAsia" w:ascii="宋体" w:hAnsi="宋体" w:cs="黑体"/>
                <w:kern w:val="10"/>
                <w:szCs w:val="21"/>
              </w:rPr>
              <w:t>活动对象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ind w:firstLineChars="0"/>
              <w:jc w:val="left"/>
              <w:rPr>
                <w:rFonts w:ascii="宋体" w:hAnsi="宋体" w:cs="黑体"/>
                <w:kern w:val="10"/>
                <w:szCs w:val="21"/>
              </w:rPr>
            </w:pPr>
            <w:r>
              <w:rPr>
                <w:rFonts w:hint="eastAsia" w:ascii="宋体" w:hAnsi="宋体" w:cs="黑体"/>
                <w:kern w:val="10"/>
                <w:szCs w:val="21"/>
              </w:rPr>
              <w:t>推进步骤（写明每个时间节点、工作形式和内容以及每个时间节点的预期目标）</w:t>
            </w:r>
          </w:p>
          <w:p>
            <w:pPr>
              <w:tabs>
                <w:tab w:val="left" w:pos="720"/>
              </w:tabs>
              <w:spacing w:line="360" w:lineRule="auto"/>
              <w:ind w:firstLine="420" w:firstLineChars="200"/>
              <w:jc w:val="left"/>
              <w:rPr>
                <w:rFonts w:ascii="宋体" w:hAnsi="宋体" w:cs="黑体"/>
                <w:kern w:val="10"/>
                <w:szCs w:val="21"/>
              </w:rPr>
            </w:pPr>
            <w:r>
              <w:rPr>
                <w:rFonts w:hint="eastAsia" w:ascii="宋体" w:hAnsi="宋体" w:cs="黑体"/>
                <w:kern w:val="10"/>
                <w:szCs w:val="21"/>
              </w:rPr>
              <w:t>（一）</w:t>
            </w:r>
          </w:p>
          <w:p>
            <w:pPr>
              <w:tabs>
                <w:tab w:val="left" w:pos="720"/>
              </w:tabs>
              <w:spacing w:line="360" w:lineRule="auto"/>
              <w:ind w:firstLine="420" w:firstLineChars="200"/>
              <w:jc w:val="left"/>
              <w:rPr>
                <w:rFonts w:ascii="宋体" w:hAnsi="宋体" w:cs="黑体"/>
                <w:kern w:val="10"/>
                <w:szCs w:val="21"/>
              </w:rPr>
            </w:pPr>
            <w:r>
              <w:rPr>
                <w:rFonts w:hint="eastAsia" w:ascii="宋体" w:hAnsi="宋体" w:cs="黑体"/>
                <w:kern w:val="10"/>
                <w:szCs w:val="21"/>
              </w:rPr>
              <w:t>（二）</w:t>
            </w:r>
          </w:p>
          <w:p>
            <w:pPr>
              <w:tabs>
                <w:tab w:val="left" w:pos="720"/>
              </w:tabs>
              <w:spacing w:line="360" w:lineRule="auto"/>
              <w:ind w:firstLine="420" w:firstLineChars="200"/>
              <w:jc w:val="left"/>
              <w:rPr>
                <w:rFonts w:ascii="宋体" w:hAnsi="宋体" w:cs="黑体"/>
                <w:kern w:val="10"/>
                <w:szCs w:val="21"/>
              </w:rPr>
            </w:pPr>
            <w:r>
              <w:rPr>
                <w:rFonts w:hint="eastAsia" w:ascii="宋体" w:hAnsi="宋体" w:cs="黑体"/>
                <w:kern w:val="10"/>
                <w:szCs w:val="21"/>
              </w:rPr>
              <w:t>（三）</w:t>
            </w:r>
          </w:p>
          <w:p>
            <w:pPr>
              <w:tabs>
                <w:tab w:val="left" w:pos="720"/>
              </w:tabs>
              <w:spacing w:line="360" w:lineRule="auto"/>
              <w:ind w:firstLine="420" w:firstLineChars="200"/>
              <w:jc w:val="left"/>
              <w:rPr>
                <w:rFonts w:ascii="宋体" w:hAnsi="宋体" w:cs="黑体"/>
                <w:kern w:val="10"/>
                <w:szCs w:val="21"/>
              </w:rPr>
            </w:pPr>
            <w:r>
              <w:rPr>
                <w:rFonts w:hint="eastAsia" w:ascii="宋体" w:hAnsi="宋体" w:cs="黑体"/>
                <w:kern w:val="10"/>
                <w:szCs w:val="21"/>
              </w:rPr>
              <w:t>（四）</w:t>
            </w:r>
          </w:p>
          <w:p>
            <w:pPr>
              <w:tabs>
                <w:tab w:val="left" w:pos="720"/>
              </w:tabs>
              <w:spacing w:line="360" w:lineRule="auto"/>
              <w:ind w:firstLine="420" w:firstLineChars="200"/>
              <w:jc w:val="left"/>
              <w:rPr>
                <w:rFonts w:ascii="宋体" w:hAnsi="宋体" w:cs="黑体"/>
                <w:kern w:val="10"/>
                <w:szCs w:val="21"/>
              </w:rPr>
            </w:pPr>
            <w:r>
              <w:rPr>
                <w:rFonts w:hint="eastAsia" w:ascii="宋体" w:hAnsi="宋体" w:cs="黑体"/>
                <w:kern w:val="10"/>
                <w:szCs w:val="21"/>
              </w:rPr>
              <w:t>（五）</w:t>
            </w:r>
          </w:p>
          <w:p>
            <w:pPr>
              <w:tabs>
                <w:tab w:val="left" w:pos="720"/>
              </w:tabs>
              <w:spacing w:line="360" w:lineRule="auto"/>
              <w:ind w:firstLine="420" w:firstLineChars="200"/>
              <w:jc w:val="left"/>
              <w:rPr>
                <w:rFonts w:ascii="宋体" w:hAnsi="宋体" w:cs="黑体"/>
                <w:kern w:val="10"/>
                <w:szCs w:val="21"/>
              </w:rPr>
            </w:pPr>
            <w:r>
              <w:rPr>
                <w:rFonts w:hint="eastAsia" w:ascii="宋体" w:hAnsi="宋体" w:cs="黑体"/>
                <w:kern w:val="10"/>
                <w:szCs w:val="21"/>
              </w:rPr>
              <w:t>……</w:t>
            </w:r>
          </w:p>
          <w:p>
            <w:pPr>
              <w:tabs>
                <w:tab w:val="left" w:pos="720"/>
              </w:tabs>
              <w:spacing w:line="360" w:lineRule="auto"/>
              <w:ind w:firstLine="420" w:firstLineChars="200"/>
              <w:jc w:val="left"/>
              <w:rPr>
                <w:rFonts w:ascii="宋体" w:hAnsi="宋体" w:cs="黑体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预期达到的目标、环保和社会效益、专利、成果、论文等（5</w:t>
            </w:r>
            <w:r>
              <w:rPr>
                <w:rFonts w:ascii="宋体" w:hAnsi="宋体"/>
                <w:kern w:val="0"/>
                <w:szCs w:val="21"/>
              </w:rPr>
              <w:t>00</w:t>
            </w:r>
            <w:r>
              <w:rPr>
                <w:rFonts w:hint="eastAsia" w:ascii="宋体" w:hAnsi="宋体"/>
                <w:kern w:val="0"/>
                <w:szCs w:val="21"/>
              </w:rPr>
              <w:t>字以内）</w:t>
            </w:r>
          </w:p>
        </w:tc>
        <w:tc>
          <w:tcPr>
            <w:tcW w:w="8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项目预算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名称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单价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数量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总价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附：大赛作品说明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1．初赛根据项目申请表进行筛选，决赛根据PPT展示和讲解进行评比。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</w:t>
      </w:r>
      <w:r>
        <w:fldChar w:fldCharType="begin"/>
      </w:r>
      <w:r>
        <w:instrText xml:space="preserve"> HYPERLINK "mailto:市州级环保部门2018年2月28日前将申请表发送至大赛组委会邮箱tt65org@163.com" </w:instrText>
      </w:r>
      <w:r>
        <w:fldChar w:fldCharType="separate"/>
      </w:r>
      <w:r>
        <w:rPr>
          <w:rFonts w:hint="eastAsia" w:ascii="宋体" w:hAnsi="宋体"/>
          <w:sz w:val="24"/>
        </w:rPr>
        <w:t>市州级环保部门2019年4月25日前将经审核优选的项目报送至大赛组委会邮箱tt65org@163.com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。文件与邮件主题以“《湖北省高校社团“与绿同行”微公益环保创意大赛项目申请表》+项目名称”命名。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sz w:val="24"/>
        </w:rPr>
        <w:t>3、一旦提交申请表，不得再更改信息，不便之处，敬请原谅！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1870065">
    <w:nsid w:val="58EC2171"/>
    <w:multiLevelType w:val="multilevel"/>
    <w:tmpl w:val="58EC2171"/>
    <w:lvl w:ilvl="0" w:tentative="1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4918700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C6"/>
    <w:rsid w:val="000011D2"/>
    <w:rsid w:val="00036055"/>
    <w:rsid w:val="00044B4C"/>
    <w:rsid w:val="00060791"/>
    <w:rsid w:val="000952B4"/>
    <w:rsid w:val="000A5671"/>
    <w:rsid w:val="000D19B1"/>
    <w:rsid w:val="000D74F2"/>
    <w:rsid w:val="00101533"/>
    <w:rsid w:val="00111DEB"/>
    <w:rsid w:val="00151FAB"/>
    <w:rsid w:val="001840AD"/>
    <w:rsid w:val="00186C4D"/>
    <w:rsid w:val="001B13EF"/>
    <w:rsid w:val="001E1844"/>
    <w:rsid w:val="002064C6"/>
    <w:rsid w:val="00210BE6"/>
    <w:rsid w:val="00213C28"/>
    <w:rsid w:val="0023183E"/>
    <w:rsid w:val="002A2D1E"/>
    <w:rsid w:val="002A7BDB"/>
    <w:rsid w:val="002B3464"/>
    <w:rsid w:val="002F14E5"/>
    <w:rsid w:val="002F29E4"/>
    <w:rsid w:val="002F74BC"/>
    <w:rsid w:val="00312FDB"/>
    <w:rsid w:val="003277DC"/>
    <w:rsid w:val="003601A1"/>
    <w:rsid w:val="00370BF7"/>
    <w:rsid w:val="00372224"/>
    <w:rsid w:val="00396715"/>
    <w:rsid w:val="003A3187"/>
    <w:rsid w:val="003B1BE3"/>
    <w:rsid w:val="003F397B"/>
    <w:rsid w:val="00446042"/>
    <w:rsid w:val="00453EA7"/>
    <w:rsid w:val="00464E15"/>
    <w:rsid w:val="00466E10"/>
    <w:rsid w:val="004C16DD"/>
    <w:rsid w:val="004E421E"/>
    <w:rsid w:val="004F34CE"/>
    <w:rsid w:val="004F427F"/>
    <w:rsid w:val="005310AA"/>
    <w:rsid w:val="00543917"/>
    <w:rsid w:val="00570D88"/>
    <w:rsid w:val="005C4FF3"/>
    <w:rsid w:val="005E0F51"/>
    <w:rsid w:val="005E2C1B"/>
    <w:rsid w:val="005F19B8"/>
    <w:rsid w:val="005F36DC"/>
    <w:rsid w:val="00601269"/>
    <w:rsid w:val="00606DBE"/>
    <w:rsid w:val="00641370"/>
    <w:rsid w:val="00646802"/>
    <w:rsid w:val="00652A37"/>
    <w:rsid w:val="006C0293"/>
    <w:rsid w:val="006C3159"/>
    <w:rsid w:val="006C4F36"/>
    <w:rsid w:val="006F29F4"/>
    <w:rsid w:val="0075085E"/>
    <w:rsid w:val="007724DC"/>
    <w:rsid w:val="007832B6"/>
    <w:rsid w:val="00795D54"/>
    <w:rsid w:val="007A775B"/>
    <w:rsid w:val="00864364"/>
    <w:rsid w:val="00873041"/>
    <w:rsid w:val="008900CC"/>
    <w:rsid w:val="00893F28"/>
    <w:rsid w:val="0089402A"/>
    <w:rsid w:val="00971099"/>
    <w:rsid w:val="009B09FD"/>
    <w:rsid w:val="009B3DAC"/>
    <w:rsid w:val="009B7696"/>
    <w:rsid w:val="00A05A43"/>
    <w:rsid w:val="00A42B90"/>
    <w:rsid w:val="00A473E1"/>
    <w:rsid w:val="00A673AD"/>
    <w:rsid w:val="00A95004"/>
    <w:rsid w:val="00AC29D5"/>
    <w:rsid w:val="00AC73CF"/>
    <w:rsid w:val="00AD3E08"/>
    <w:rsid w:val="00AD691B"/>
    <w:rsid w:val="00B1467C"/>
    <w:rsid w:val="00B32F86"/>
    <w:rsid w:val="00B918C6"/>
    <w:rsid w:val="00BB60AD"/>
    <w:rsid w:val="00C14CC0"/>
    <w:rsid w:val="00C2685A"/>
    <w:rsid w:val="00C40290"/>
    <w:rsid w:val="00CC48BF"/>
    <w:rsid w:val="00CE7F55"/>
    <w:rsid w:val="00CF21AA"/>
    <w:rsid w:val="00D120C7"/>
    <w:rsid w:val="00D1786C"/>
    <w:rsid w:val="00D23027"/>
    <w:rsid w:val="00D407D6"/>
    <w:rsid w:val="00D55CD3"/>
    <w:rsid w:val="00D66BBC"/>
    <w:rsid w:val="00DA0C96"/>
    <w:rsid w:val="00DB494A"/>
    <w:rsid w:val="00DD0D65"/>
    <w:rsid w:val="00DF53FD"/>
    <w:rsid w:val="00E31BD8"/>
    <w:rsid w:val="00E336A1"/>
    <w:rsid w:val="00E718FC"/>
    <w:rsid w:val="00F76083"/>
    <w:rsid w:val="00FF4ACD"/>
    <w:rsid w:val="331E7BF3"/>
    <w:rsid w:val="3E3152E7"/>
    <w:rsid w:val="6CFB0AF6"/>
    <w:rsid w:val="7C6E3F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340</Words>
  <Characters>1943</Characters>
  <Lines>16</Lines>
  <Paragraphs>4</Paragraphs>
  <ScaleCrop>false</ScaleCrop>
  <LinksUpToDate>false</LinksUpToDate>
  <CharactersWithSpaces>2279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2019-02-14T03:26:00Z</dcterms:created>
  <dc:creator>陈果</dc:creator>
  <cp:lastModifiedBy>FFQC</cp:lastModifiedBy>
  <cp:lastPrinted>2019-02-22T01:51:00Z</cp:lastPrinted>
  <dcterms:modified xsi:type="dcterms:W3CDTF">2019-02-22T06:45:26Z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